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37" w:rsidRPr="00634937" w:rsidRDefault="00634937" w:rsidP="00634937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349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Решение задач по теме:</w:t>
      </w:r>
    </w:p>
    <w:p w:rsidR="00634937" w:rsidRPr="00634937" w:rsidRDefault="00634937" w:rsidP="00634937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3493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Время и календарь.</w:t>
      </w:r>
    </w:p>
    <w:p w:rsidR="00634937" w:rsidRDefault="00634937" w:rsidP="00634937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Предмет: астрономия</w:t>
      </w:r>
    </w:p>
    <w:p w:rsidR="00634937" w:rsidRDefault="00634937" w:rsidP="00634937">
      <w:pPr>
        <w:spacing w:before="40" w:after="4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опыта работы Лукиных Г.И</w:t>
      </w:r>
    </w:p>
    <w:p w:rsidR="00634937" w:rsidRDefault="00634937" w:rsidP="00646DB5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DB5" w:rsidRPr="00646DB5" w:rsidRDefault="00646DB5" w:rsidP="00646DB5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</w:t>
      </w:r>
      <w:r w:rsidRPr="00D46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Долгота Новосибирска λ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5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h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31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m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долгота Москвы λ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2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h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30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m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Новосибирск находится в V часовом поясе.</w:t>
      </w:r>
    </w:p>
    <w:p w:rsidR="00646DB5" w:rsidRPr="00634937" w:rsidRDefault="00646DB5" w:rsidP="00634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Если днем в Новосибирске часы показывают 12:00, что показывают в этот момент часы в Москве?</w:t>
      </w:r>
    </w:p>
    <w:p w:rsidR="00646DB5" w:rsidRPr="00646DB5" w:rsidRDefault="00646DB5" w:rsidP="00646DB5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Если истинное солнечное время в Новосибирске 12:00, то каково оно в этот момент в Москве?</w:t>
      </w:r>
    </w:p>
    <w:p w:rsidR="00646DB5" w:rsidRPr="00BA5FE6" w:rsidRDefault="00646DB5" w:rsidP="00BA5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Решение:</w:t>
      </w:r>
    </w:p>
    <w:p w:rsidR="00646DB5" w:rsidRPr="00BA5FE6" w:rsidRDefault="00646DB5" w:rsidP="00BA5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Москва находится во втором часовом поясе, Новосибирск – в пятом. Разница во времени между городами составляет 5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h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2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h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3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h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Когда в Новосибирске полдень, в Москве 12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h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3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h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9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h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(9 часов утра).</w:t>
      </w:r>
    </w:p>
    <w:p w:rsidR="00646DB5" w:rsidRPr="00646DB5" w:rsidRDefault="00646DB5" w:rsidP="00BA5FE6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Разность любых двух времен (звездных, истинных солнечных, средних солнечных) равна разности долгот:</w:t>
      </w:r>
    </w:p>
    <w:p w:rsidR="00646DB5" w:rsidRPr="00634937" w:rsidRDefault="00646DB5" w:rsidP="00634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λ2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λ1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λ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λ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3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h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m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6DB5" w:rsidRPr="00634937" w:rsidRDefault="00646DB5" w:rsidP="00634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истинное солнечное время в Новосибирске 12 часов, то в Москве оно 12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h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3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h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m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= 8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h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m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6DB5" w:rsidRPr="00BA5FE6" w:rsidRDefault="00646DB5" w:rsidP="00BA5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Ответ: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9 часов утра; 2) 8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h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m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6DB5" w:rsidRPr="00646DB5" w:rsidRDefault="00646DB5" w:rsidP="00646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46DB5" w:rsidRPr="00646DB5" w:rsidRDefault="00646DB5" w:rsidP="00646DB5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Pr="00D46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Когда по поясному времени Казани (λ = 3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h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m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s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III часовой пояс) 22 июня произойдет кульминация Солнца, если уравнение времени в этот день равно +1</w:t>
      </w:r>
      <w:r w:rsidRPr="00646D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m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646D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s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46DB5" w:rsidRPr="00BA5FE6" w:rsidRDefault="00646DB5" w:rsidP="00BA5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Решение:</w:t>
      </w:r>
    </w:p>
    <w:p w:rsidR="00646DB5" w:rsidRPr="00BA5FE6" w:rsidRDefault="00646DB5" w:rsidP="00BA5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момент верхней кульминации Солнца истинное солнечное время</w:t>
      </w:r>
    </w:p>
    <w:p w:rsidR="00646DB5" w:rsidRPr="00D467A6" w:rsidRDefault="00646DB5" w:rsidP="00646DB5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proofErr w:type="gramEnd"/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и</w:t>
      </w:r>
      <w:proofErr w:type="spellEnd"/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12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h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m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46DB5" w:rsidRPr="00D467A6" w:rsidRDefault="00646DB5" w:rsidP="00646DB5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Местное среднее солнечное время отличается от истинного на величину уравнения времени</w:t>
      </w:r>
    </w:p>
    <w:p w:rsidR="00646DB5" w:rsidRPr="00D467A6" w:rsidRDefault="00646DB5" w:rsidP="00646DB5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646D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</w:t>
      </w:r>
      <w:proofErr w:type="gramEnd"/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proofErr w:type="spellEnd"/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proofErr w:type="spellStart"/>
      <w:r w:rsidRPr="00646D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и</w:t>
      </w:r>
      <w:proofErr w:type="spellEnd"/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+η = 12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h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m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s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46DB5" w:rsidRPr="00D467A6" w:rsidRDefault="00646DB5" w:rsidP="00646DB5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найти поясное время, надо знать всемирное</w:t>
      </w:r>
    </w:p>
    <w:p w:rsidR="00646DB5" w:rsidRPr="00634937" w:rsidRDefault="00646DB5" w:rsidP="00646DB5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</w:pP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4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UT</w:t>
      </w:r>
      <w:r w:rsidRPr="006349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 </w:t>
      </w:r>
      <w:r w:rsidRPr="006349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r w:rsidRPr="006349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– 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6349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12</w:t>
      </w:r>
      <w:r w:rsidRPr="0063493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 h</w:t>
      </w:r>
      <w:r w:rsidRPr="006349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01</w:t>
      </w:r>
      <w:r w:rsidRPr="0063493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m</w:t>
      </w:r>
      <w:r w:rsidRPr="006349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20</w:t>
      </w:r>
      <w:r w:rsidRPr="0063493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 s</w:t>
      </w:r>
      <w:r w:rsidRPr="006349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– 3</w:t>
      </w:r>
      <w:r w:rsidRPr="0063493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 h</w:t>
      </w:r>
      <w:r w:rsidRPr="006349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16</w:t>
      </w:r>
      <w:r w:rsidRPr="0063493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m</w:t>
      </w:r>
      <w:r w:rsidRPr="006349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29</w:t>
      </w:r>
      <w:r w:rsidRPr="0063493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 s</w:t>
      </w:r>
      <w:r w:rsidRPr="006349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8</w:t>
      </w:r>
      <w:r w:rsidRPr="0063493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 h</w:t>
      </w:r>
      <w:r w:rsidRPr="006349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44</w:t>
      </w:r>
      <w:r w:rsidRPr="0063493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m</w:t>
      </w:r>
      <w:r w:rsidRPr="006349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51</w:t>
      </w:r>
      <w:r w:rsidRPr="0063493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 s</w:t>
      </w:r>
    </w:p>
    <w:p w:rsidR="00646DB5" w:rsidRDefault="00646DB5" w:rsidP="00646DB5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9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прибавить к нему номер пояса в часах</w:t>
      </w:r>
    </w:p>
    <w:p w:rsidR="00646DB5" w:rsidRPr="00646DB5" w:rsidRDefault="00646DB5" w:rsidP="00646DB5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646D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 </w:t>
      </w:r>
      <w:r w:rsidRPr="00646D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UT 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 </w:t>
      </w:r>
      <w:proofErr w:type="spellStart"/>
      <w:proofErr w:type="gramStart"/>
      <w:r w:rsidRPr="00646D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N</w:t>
      </w:r>
      <w:r w:rsidRPr="00646D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en-US" w:eastAsia="ru-RU"/>
        </w:rPr>
        <w:t>h</w:t>
      </w:r>
      <w:proofErr w:type="spellEnd"/>
      <w:proofErr w:type="gramEnd"/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8</w:t>
      </w:r>
      <w:r w:rsidRPr="00646D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en-US" w:eastAsia="ru-RU"/>
        </w:rPr>
        <w:t>h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44</w:t>
      </w:r>
      <w:r w:rsidRPr="00646D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en-US" w:eastAsia="ru-RU"/>
        </w:rPr>
        <w:t>m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51</w:t>
      </w:r>
      <w:r w:rsidRPr="00646D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en-US" w:eastAsia="ru-RU"/>
        </w:rPr>
        <w:t>s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+ 3</w:t>
      </w:r>
      <w:r w:rsidRPr="00646D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en-US" w:eastAsia="ru-RU"/>
        </w:rPr>
        <w:t>h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11</w:t>
      </w:r>
      <w:r w:rsidRPr="00646D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en-US" w:eastAsia="ru-RU"/>
        </w:rPr>
        <w:t>h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44</w:t>
      </w:r>
      <w:r w:rsidRPr="00646D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en-US" w:eastAsia="ru-RU"/>
        </w:rPr>
        <w:t>m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51</w:t>
      </w:r>
      <w:r w:rsidRPr="00646D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en-US" w:eastAsia="ru-RU"/>
        </w:rPr>
        <w:t>s</w:t>
      </w:r>
      <w:r w:rsidRPr="00646D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BA5FE6" w:rsidRDefault="00D467A6" w:rsidP="00D467A6">
      <w:pPr>
        <w:pStyle w:val="a3"/>
        <w:spacing w:line="270" w:lineRule="atLeast"/>
        <w:rPr>
          <w:b/>
          <w:sz w:val="28"/>
          <w:szCs w:val="28"/>
        </w:rPr>
      </w:pPr>
      <w:r w:rsidRPr="00D467A6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3.</w:t>
      </w:r>
    </w:p>
    <w:p w:rsidR="00D467A6" w:rsidRPr="00BA5FE6" w:rsidRDefault="00D467A6" w:rsidP="00D467A6">
      <w:pPr>
        <w:pStyle w:val="a3"/>
        <w:spacing w:line="270" w:lineRule="atLeast"/>
        <w:rPr>
          <w:b/>
          <w:sz w:val="28"/>
          <w:szCs w:val="28"/>
        </w:rPr>
      </w:pPr>
      <w:r w:rsidRPr="00D467A6">
        <w:rPr>
          <w:sz w:val="28"/>
          <w:szCs w:val="28"/>
        </w:rPr>
        <w:lastRenderedPageBreak/>
        <w:t xml:space="preserve">Когда в Гринвиче 10 ч 17 мин 14 с, в некотором пункте местное время равно 12 ч 43 мин 21 </w:t>
      </w:r>
      <w:proofErr w:type="gramStart"/>
      <w:r w:rsidRPr="00D467A6">
        <w:rPr>
          <w:sz w:val="28"/>
          <w:szCs w:val="28"/>
        </w:rPr>
        <w:t>с</w:t>
      </w:r>
      <w:proofErr w:type="gramEnd"/>
      <w:r w:rsidRPr="00D467A6">
        <w:rPr>
          <w:sz w:val="28"/>
          <w:szCs w:val="28"/>
        </w:rPr>
        <w:t>. Какова долгота этого пункта?</w:t>
      </w:r>
    </w:p>
    <w:p w:rsidR="00D467A6" w:rsidRPr="00D467A6" w:rsidRDefault="00D467A6" w:rsidP="00D467A6">
      <w:pPr>
        <w:pStyle w:val="a3"/>
        <w:spacing w:line="270" w:lineRule="atLeast"/>
        <w:rPr>
          <w:sz w:val="28"/>
          <w:szCs w:val="28"/>
        </w:rPr>
      </w:pPr>
      <w:r w:rsidRPr="00D467A6">
        <w:rPr>
          <w:sz w:val="28"/>
          <w:szCs w:val="28"/>
          <w:u w:val="single"/>
        </w:rPr>
        <w:t>Решение:</w:t>
      </w:r>
    </w:p>
    <w:p w:rsidR="00D467A6" w:rsidRPr="00D467A6" w:rsidRDefault="00D467A6" w:rsidP="00D467A6">
      <w:pPr>
        <w:pStyle w:val="a3"/>
        <w:spacing w:line="270" w:lineRule="atLeast"/>
        <w:rPr>
          <w:sz w:val="28"/>
          <w:szCs w:val="28"/>
        </w:rPr>
      </w:pPr>
      <w:r w:rsidRPr="00D467A6">
        <w:rPr>
          <w:sz w:val="28"/>
          <w:szCs w:val="28"/>
        </w:rPr>
        <w:t>Местное время – это среднее солнечное время, а местное время Гринвича – это всемирное время. Воспользовавшись соотношением, связывающим среднее солнечное время </w:t>
      </w:r>
      <w:proofErr w:type="spellStart"/>
      <w:r w:rsidRPr="00D467A6">
        <w:rPr>
          <w:i/>
          <w:iCs/>
          <w:sz w:val="28"/>
          <w:szCs w:val="28"/>
        </w:rPr>
        <w:t>T</w:t>
      </w:r>
      <w:r w:rsidRPr="00D467A6">
        <w:rPr>
          <w:sz w:val="28"/>
          <w:szCs w:val="28"/>
          <w:vertAlign w:val="subscript"/>
        </w:rPr>
        <w:t>m</w:t>
      </w:r>
      <w:proofErr w:type="spellEnd"/>
      <w:r w:rsidRPr="00D467A6">
        <w:rPr>
          <w:sz w:val="28"/>
          <w:szCs w:val="28"/>
        </w:rPr>
        <w:t>, всемирное время </w:t>
      </w:r>
      <w:r w:rsidRPr="00D467A6">
        <w:rPr>
          <w:i/>
          <w:iCs/>
          <w:sz w:val="28"/>
          <w:szCs w:val="28"/>
        </w:rPr>
        <w:t>T</w:t>
      </w:r>
      <w:r w:rsidRPr="00D467A6">
        <w:rPr>
          <w:i/>
          <w:iCs/>
          <w:sz w:val="28"/>
          <w:szCs w:val="28"/>
          <w:vertAlign w:val="subscript"/>
        </w:rPr>
        <w:t>0</w:t>
      </w:r>
      <w:r w:rsidRPr="00D467A6">
        <w:rPr>
          <w:sz w:val="28"/>
          <w:szCs w:val="28"/>
        </w:rPr>
        <w:t> и долготу </w:t>
      </w:r>
      <w:r w:rsidRPr="00D467A6">
        <w:rPr>
          <w:i/>
          <w:iCs/>
          <w:sz w:val="28"/>
          <w:szCs w:val="28"/>
        </w:rPr>
        <w:t>l, </w:t>
      </w:r>
      <w:r w:rsidRPr="00D467A6">
        <w:rPr>
          <w:sz w:val="28"/>
          <w:szCs w:val="28"/>
        </w:rPr>
        <w:t>выраженную в часовой мере: </w:t>
      </w:r>
      <w:proofErr w:type="spellStart"/>
      <w:r w:rsidRPr="00D467A6">
        <w:rPr>
          <w:i/>
          <w:iCs/>
          <w:sz w:val="28"/>
          <w:szCs w:val="28"/>
        </w:rPr>
        <w:t>T</w:t>
      </w:r>
      <w:r w:rsidRPr="00D467A6">
        <w:rPr>
          <w:sz w:val="28"/>
          <w:szCs w:val="28"/>
          <w:vertAlign w:val="subscript"/>
        </w:rPr>
        <w:t>m</w:t>
      </w:r>
      <w:proofErr w:type="spellEnd"/>
      <w:r w:rsidRPr="00D467A6">
        <w:rPr>
          <w:sz w:val="28"/>
          <w:szCs w:val="28"/>
        </w:rPr>
        <w:t> = </w:t>
      </w:r>
      <w:r w:rsidRPr="00D467A6">
        <w:rPr>
          <w:i/>
          <w:iCs/>
          <w:sz w:val="28"/>
          <w:szCs w:val="28"/>
        </w:rPr>
        <w:t>T</w:t>
      </w:r>
      <w:r w:rsidRPr="00D467A6">
        <w:rPr>
          <w:i/>
          <w:iCs/>
          <w:sz w:val="28"/>
          <w:szCs w:val="28"/>
          <w:vertAlign w:val="subscript"/>
        </w:rPr>
        <w:t>0</w:t>
      </w:r>
      <w:r w:rsidRPr="00D467A6">
        <w:rPr>
          <w:sz w:val="28"/>
          <w:szCs w:val="28"/>
        </w:rPr>
        <w:t> +</w:t>
      </w:r>
      <w:r w:rsidRPr="00D467A6">
        <w:rPr>
          <w:i/>
          <w:iCs/>
          <w:sz w:val="28"/>
          <w:szCs w:val="28"/>
        </w:rPr>
        <w:t>l</w:t>
      </w:r>
      <w:r w:rsidRPr="00D467A6">
        <w:rPr>
          <w:sz w:val="28"/>
          <w:szCs w:val="28"/>
        </w:rPr>
        <w:t>, получим:</w:t>
      </w:r>
    </w:p>
    <w:p w:rsidR="00D467A6" w:rsidRPr="00D467A6" w:rsidRDefault="00D467A6" w:rsidP="00D467A6">
      <w:pPr>
        <w:pStyle w:val="a3"/>
        <w:spacing w:line="270" w:lineRule="atLeast"/>
        <w:rPr>
          <w:sz w:val="28"/>
          <w:szCs w:val="28"/>
        </w:rPr>
      </w:pPr>
      <w:r w:rsidRPr="00D467A6">
        <w:rPr>
          <w:i/>
          <w:iCs/>
          <w:sz w:val="28"/>
          <w:szCs w:val="28"/>
        </w:rPr>
        <w:t xml:space="preserve">l = </w:t>
      </w:r>
      <w:proofErr w:type="spellStart"/>
      <w:r w:rsidRPr="00D467A6">
        <w:rPr>
          <w:i/>
          <w:iCs/>
          <w:sz w:val="28"/>
          <w:szCs w:val="28"/>
        </w:rPr>
        <w:t>T</w:t>
      </w:r>
      <w:r w:rsidRPr="00D467A6">
        <w:rPr>
          <w:sz w:val="28"/>
          <w:szCs w:val="28"/>
          <w:vertAlign w:val="subscript"/>
        </w:rPr>
        <w:t>m</w:t>
      </w:r>
      <w:proofErr w:type="spellEnd"/>
      <w:r w:rsidRPr="00D467A6">
        <w:rPr>
          <w:sz w:val="28"/>
          <w:szCs w:val="28"/>
        </w:rPr>
        <w:t> – </w:t>
      </w:r>
      <w:r w:rsidRPr="00D467A6">
        <w:rPr>
          <w:i/>
          <w:iCs/>
          <w:sz w:val="28"/>
          <w:szCs w:val="28"/>
        </w:rPr>
        <w:t>T</w:t>
      </w:r>
      <w:r w:rsidRPr="00D467A6">
        <w:rPr>
          <w:i/>
          <w:iCs/>
          <w:sz w:val="28"/>
          <w:szCs w:val="28"/>
          <w:vertAlign w:val="subscript"/>
        </w:rPr>
        <w:t>0</w:t>
      </w:r>
      <w:r w:rsidRPr="00D467A6">
        <w:rPr>
          <w:i/>
          <w:iCs/>
          <w:sz w:val="28"/>
          <w:szCs w:val="28"/>
        </w:rPr>
        <w:t> = </w:t>
      </w:r>
      <w:r w:rsidRPr="00D467A6">
        <w:rPr>
          <w:sz w:val="28"/>
          <w:szCs w:val="28"/>
        </w:rPr>
        <w:t>12 ч 43 мин 21 с. – 10 ч 17 мин 14 с = 2ч 26 мин 07 с.</w:t>
      </w:r>
    </w:p>
    <w:p w:rsidR="00D467A6" w:rsidRPr="00D467A6" w:rsidRDefault="00D467A6" w:rsidP="00D467A6">
      <w:pPr>
        <w:pStyle w:val="a3"/>
        <w:spacing w:line="270" w:lineRule="atLeast"/>
        <w:rPr>
          <w:sz w:val="28"/>
          <w:szCs w:val="28"/>
        </w:rPr>
      </w:pPr>
      <w:r w:rsidRPr="00D467A6">
        <w:rPr>
          <w:sz w:val="28"/>
          <w:szCs w:val="28"/>
          <w:u w:val="single"/>
        </w:rPr>
        <w:t>Ответ:</w:t>
      </w:r>
      <w:r w:rsidRPr="00D467A6">
        <w:rPr>
          <w:sz w:val="28"/>
          <w:szCs w:val="28"/>
        </w:rPr>
        <w:t> 2ч 26 мин 07 с.</w:t>
      </w:r>
    </w:p>
    <w:p w:rsidR="00646DB5" w:rsidRPr="00BA5FE6" w:rsidRDefault="00646DB5" w:rsidP="00BA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Задачи для самостоятельной работы</w:t>
      </w:r>
    </w:p>
    <w:p w:rsidR="00646DB5" w:rsidRPr="00646DB5" w:rsidRDefault="00646DB5" w:rsidP="00646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646DB5" w:rsidRPr="00646DB5" w:rsidRDefault="00646DB5" w:rsidP="00646DB5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646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Долгота Томска λ</w:t>
      </w:r>
      <w:r w:rsidRPr="00646DB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Pr="00646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= 5</w:t>
      </w:r>
      <w:r w:rsidRPr="00646DB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h</w:t>
      </w:r>
      <w:r w:rsidRPr="00646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39</w:t>
      </w:r>
      <w:r w:rsidRPr="00646DB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m</w:t>
      </w:r>
      <w:r w:rsidRPr="00646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долгота Казани λ</w:t>
      </w:r>
      <w:r w:rsidRPr="00646DB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1</w:t>
      </w:r>
      <w:r w:rsidRPr="00646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= 3</w:t>
      </w:r>
      <w:r w:rsidRPr="00646DB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h</w:t>
      </w:r>
      <w:r w:rsidRPr="00646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16</w:t>
      </w:r>
      <w:r w:rsidRPr="00646DB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m</w:t>
      </w:r>
      <w:r w:rsidRPr="00646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Томск находится в V часовом поясе.</w:t>
      </w:r>
    </w:p>
    <w:p w:rsidR="00646DB5" w:rsidRPr="00646DB5" w:rsidRDefault="00646DB5" w:rsidP="00646DB5">
      <w:pPr>
        <w:spacing w:before="40" w:after="40" w:line="240" w:lineRule="auto"/>
        <w:ind w:left="720"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6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Если днем в Томске часы показывают 13:00, </w:t>
      </w:r>
      <w:proofErr w:type="gramStart"/>
      <w:r w:rsidRPr="00646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</w:t>
      </w:r>
      <w:proofErr w:type="gramEnd"/>
      <w:r w:rsidRPr="00646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показывают в этот момент часы в Казани?</w:t>
      </w:r>
      <w:bookmarkStart w:id="0" w:name="_GoBack"/>
      <w:bookmarkEnd w:id="0"/>
    </w:p>
    <w:p w:rsidR="00646DB5" w:rsidRPr="00646DB5" w:rsidRDefault="00646DB5" w:rsidP="00646DB5">
      <w:pPr>
        <w:spacing w:before="40" w:after="40" w:line="240" w:lineRule="auto"/>
        <w:ind w:left="720"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6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Если истинное солнечное время в Томске 13:00, то каково оно в этот момент в Казани?</w:t>
      </w:r>
    </w:p>
    <w:p w:rsidR="00646DB5" w:rsidRPr="00646DB5" w:rsidRDefault="00646DB5" w:rsidP="00646DB5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646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Орле по часам, идущим по киевскому звездному времени, в 4</w:t>
      </w:r>
      <w:r w:rsidRPr="00646D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perscript"/>
          <w:lang w:eastAsia="ru-RU"/>
        </w:rPr>
        <w:t>h</w:t>
      </w:r>
      <w:r w:rsidRPr="00646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48</w:t>
      </w:r>
      <w:r w:rsidRPr="00646D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perscript"/>
          <w:lang w:eastAsia="ru-RU"/>
        </w:rPr>
        <w:t>m</w:t>
      </w:r>
      <w:r w:rsidRPr="00646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наблюдалась верхняя кульминация Капеллы (α = 5</w:t>
      </w:r>
      <w:r w:rsidRPr="00646D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perscript"/>
          <w:lang w:eastAsia="ru-RU"/>
        </w:rPr>
        <w:t>h</w:t>
      </w:r>
      <w:r w:rsidRPr="00646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646D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perscript"/>
          <w:lang w:eastAsia="ru-RU"/>
        </w:rPr>
        <w:t>m</w:t>
      </w:r>
      <w:r w:rsidRPr="00646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Какова разность долгот Орла и Киева?</w:t>
      </w:r>
    </w:p>
    <w:p w:rsidR="00646DB5" w:rsidRPr="00646DB5" w:rsidRDefault="00646DB5" w:rsidP="00646DB5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646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Когда по поясному времени Томска (λ = 5</w:t>
      </w:r>
      <w:r w:rsidRPr="00646DB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 h</w:t>
      </w:r>
      <w:r w:rsidRPr="00646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39</w:t>
      </w:r>
      <w:r w:rsidRPr="00646DB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m</w:t>
      </w:r>
      <w:r w:rsidRPr="00646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45</w:t>
      </w:r>
      <w:r w:rsidRPr="00646DB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 s</w:t>
      </w:r>
      <w:r w:rsidRPr="00646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V часовой пояс) 20 мая произойдет кульминация Солнца? Значение уравнения времени в этот день определить по номограмме (рис. 2.9, гл. 2 пособия).</w:t>
      </w:r>
    </w:p>
    <w:p w:rsidR="00646DB5" w:rsidRPr="00646DB5" w:rsidRDefault="00646DB5" w:rsidP="00646DB5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646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Корабль, покинувший Сан-Франциско утром в среду 12 октября, прибыл во Владивосток ровно через 16 суток. Какого числа </w:t>
      </w:r>
      <w:proofErr w:type="gramStart"/>
      <w:r w:rsidRPr="00646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месяца</w:t>
      </w:r>
      <w:proofErr w:type="gramEnd"/>
      <w:r w:rsidRPr="00646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 </w:t>
      </w:r>
      <w:proofErr w:type="gramStart"/>
      <w:r w:rsidRPr="00646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какой</w:t>
      </w:r>
      <w:proofErr w:type="gramEnd"/>
      <w:r w:rsidRPr="00646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день недели он прибыл?</w:t>
      </w:r>
    </w:p>
    <w:p w:rsidR="00BA5FE6" w:rsidRDefault="00BA5FE6">
      <w:pPr>
        <w:rPr>
          <w:rFonts w:ascii="Times New Roman" w:hAnsi="Times New Roman" w:cs="Times New Roman"/>
          <w:sz w:val="24"/>
          <w:szCs w:val="24"/>
        </w:rPr>
      </w:pPr>
    </w:p>
    <w:p w:rsidR="00634937" w:rsidRPr="00BA5FE6" w:rsidRDefault="00634937">
      <w:pPr>
        <w:rPr>
          <w:rFonts w:ascii="Times New Roman" w:hAnsi="Times New Roman" w:cs="Times New Roman"/>
          <w:sz w:val="24"/>
          <w:szCs w:val="24"/>
        </w:rPr>
      </w:pPr>
      <w:r w:rsidRPr="00BA5FE6">
        <w:rPr>
          <w:rFonts w:ascii="Times New Roman" w:hAnsi="Times New Roman" w:cs="Times New Roman"/>
          <w:sz w:val="24"/>
          <w:szCs w:val="24"/>
        </w:rPr>
        <w:t>Литература:</w:t>
      </w:r>
    </w:p>
    <w:p w:rsidR="00634937" w:rsidRDefault="001D3788" w:rsidP="001D3788">
      <w:pPr>
        <w:pStyle w:val="a5"/>
        <w:numPr>
          <w:ilvl w:val="0"/>
          <w:numId w:val="1"/>
        </w:numPr>
      </w:pPr>
      <w:hyperlink r:id="rId6" w:history="1">
        <w:r>
          <w:rPr>
            <w:rStyle w:val="a4"/>
          </w:rPr>
          <w:t>htt</w:t>
        </w:r>
        <w:r>
          <w:rPr>
            <w:rStyle w:val="a4"/>
          </w:rPr>
          <w:t>ps://lektsii.net/1</w:t>
        </w:r>
      </w:hyperlink>
    </w:p>
    <w:p w:rsidR="001D3788" w:rsidRDefault="001D3788" w:rsidP="001D3788">
      <w:pPr>
        <w:pStyle w:val="a5"/>
        <w:numPr>
          <w:ilvl w:val="0"/>
          <w:numId w:val="1"/>
        </w:numPr>
      </w:pPr>
      <w:hyperlink r:id="rId7" w:history="1">
        <w:r>
          <w:rPr>
            <w:rStyle w:val="a4"/>
          </w:rPr>
          <w:t>http://window.edu.ru</w:t>
        </w:r>
      </w:hyperlink>
    </w:p>
    <w:p w:rsidR="001D3788" w:rsidRDefault="001D3788" w:rsidP="001D3788">
      <w:pPr>
        <w:ind w:left="360"/>
      </w:pPr>
    </w:p>
    <w:sectPr w:rsidR="001D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458C3"/>
    <w:multiLevelType w:val="hybridMultilevel"/>
    <w:tmpl w:val="BB6A7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2D"/>
    <w:rsid w:val="00000CA3"/>
    <w:rsid w:val="001D3788"/>
    <w:rsid w:val="00634937"/>
    <w:rsid w:val="00646DB5"/>
    <w:rsid w:val="006A3CEA"/>
    <w:rsid w:val="00A4072D"/>
    <w:rsid w:val="00BA5FE6"/>
    <w:rsid w:val="00D4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378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D3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378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D3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ktsii.net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2019-11-06T17:34:00Z</dcterms:created>
  <dcterms:modified xsi:type="dcterms:W3CDTF">2019-11-12T15:59:00Z</dcterms:modified>
</cp:coreProperties>
</file>